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09/08/2024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Emocionante regreso a clases con Nacional Monte de Piedad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este regreso a clases, el empeño es el mejor aliado de padres de familia para autofinanciarse y surtir la lista de útiles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el próximo regreso a clases, empeñar en Nacional Monte de Piedad es una opción para aquellos padres de familia que necesitan un ingreso extra para completar la lista de útiles, comprar uniformes u otros insumos escolares.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ello que, en esta temporada llena de gastos, Nacional Monte de Piedad invita a los padres de familia a visitar cualquiera de las 301 sucursales distribuidas en todo el país y descubrir que, además de ser una opción inteligente para transformar artículos en el dinero que necesitan, pueden disfrutar de un inolvidable regreso a clases con la oportunidad de ganar increíbles premios, "o incluso un auto".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el empeño es una excelente decisión si lo que se desea es conseguir dinero inmediato por sus artículos, con tasas de interés atractivas y condiciones de préstamo excepcionales.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al empeñar los clientes de Nacional Monte de Piedad contribuyen a la transformación de la vida de cientos de mexicanos a través de diversas Organizaciones de la Sociedad Civil, que impulsan iniciativas en materia de salud, educación, seguridad alimentaria y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mencionar que en esta temporada de regreso a clases 2024, Nacional Monte de Piedad hará que los clientes se emocionen al máximo con su promoción que premia al empeñar, refrendar o reempeñar sus artículos, otorgando oportunidades de participar y ganar distintos premios, e incluso un auto. "Solo deben adivinar cuántos fajitos hay dentro de él, y si aciertan, se lo llevan".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 son clientes nuevos, también ganan, ya que con su primer empeño reciben un premio al instante".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recordar que en Nacional Monte de Piedad ¡el historial sí cuenta! Por eso, entre más empeñen, refrenden y recuperen, podrán obtener más y mejores beneficios por sus artículos.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Roberto Rojano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NMP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(55) 5488-9088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https://www.mexicopress.com.mx/emocionante-regreso-a-clases-con-nacional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Finanzas Estado de México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